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A1B" w:rsidRDefault="00562A1B" w:rsidP="003519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</w:p>
    <w:p w:rsidR="00562A1B" w:rsidRDefault="00562A1B" w:rsidP="003519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93099"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</w:p>
    <w:p w:rsidR="00D47808" w:rsidRPr="00D47808" w:rsidRDefault="00B93099" w:rsidP="003519B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="00D47808" w:rsidRPr="00D47808">
        <w:rPr>
          <w:rFonts w:ascii="Times New Roman" w:hAnsi="Times New Roman" w:cs="Times New Roman"/>
          <w:sz w:val="28"/>
          <w:szCs w:val="28"/>
        </w:rPr>
        <w:t xml:space="preserve">иагностический тест на </w:t>
      </w:r>
      <w:proofErr w:type="spellStart"/>
      <w:proofErr w:type="gramStart"/>
      <w:r w:rsidR="00D47808" w:rsidRPr="00D47808">
        <w:rPr>
          <w:rFonts w:ascii="Times New Roman" w:hAnsi="Times New Roman" w:cs="Times New Roman"/>
          <w:sz w:val="28"/>
          <w:szCs w:val="28"/>
        </w:rPr>
        <w:t>интернет-зависимое</w:t>
      </w:r>
      <w:proofErr w:type="spellEnd"/>
      <w:proofErr w:type="gramEnd"/>
      <w:r w:rsidR="00D47808" w:rsidRPr="00D47808">
        <w:rPr>
          <w:rFonts w:ascii="Times New Roman" w:hAnsi="Times New Roman" w:cs="Times New Roman"/>
          <w:sz w:val="28"/>
          <w:szCs w:val="28"/>
        </w:rPr>
        <w:t xml:space="preserve"> поведение (К. Янг)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7808" w:rsidRPr="00D47808" w:rsidRDefault="00D47808" w:rsidP="00D478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Описание методики Тест Кимберли-Янг на интернет-зависимость - тестовая методика, разработанная и апробированная в 1994 году д-ром Кимберли </w:t>
      </w:r>
      <w:r w:rsidR="00FC25C3">
        <w:rPr>
          <w:rFonts w:ascii="Times New Roman" w:hAnsi="Times New Roman" w:cs="Times New Roman"/>
          <w:sz w:val="28"/>
          <w:szCs w:val="28"/>
        </w:rPr>
        <w:t xml:space="preserve">Янг, профессором психологии </w:t>
      </w:r>
      <w:proofErr w:type="spellStart"/>
      <w:r w:rsidR="00FC25C3">
        <w:rPr>
          <w:rFonts w:ascii="Times New Roman" w:hAnsi="Times New Roman" w:cs="Times New Roman"/>
          <w:sz w:val="28"/>
          <w:szCs w:val="28"/>
        </w:rPr>
        <w:t>Пит</w:t>
      </w:r>
      <w:r w:rsidRPr="00D47808">
        <w:rPr>
          <w:rFonts w:ascii="Times New Roman" w:hAnsi="Times New Roman" w:cs="Times New Roman"/>
          <w:sz w:val="28"/>
          <w:szCs w:val="28"/>
        </w:rPr>
        <w:t>бургского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 университета в 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Брэтфорде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>. Тест представляет собой инструмент самодиагностики патологического пристрастия к интернету (вне зависимости от форм</w:t>
      </w:r>
      <w:r w:rsidR="00387B7A">
        <w:rPr>
          <w:rFonts w:ascii="Times New Roman" w:hAnsi="Times New Roman" w:cs="Times New Roman"/>
          <w:sz w:val="28"/>
          <w:szCs w:val="28"/>
        </w:rPr>
        <w:t>ы этого пристрастия)</w:t>
      </w:r>
      <w:proofErr w:type="gramStart"/>
      <w:r w:rsidR="00387B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7808">
        <w:rPr>
          <w:rFonts w:ascii="Times New Roman" w:hAnsi="Times New Roman" w:cs="Times New Roman"/>
          <w:sz w:val="28"/>
          <w:szCs w:val="28"/>
        </w:rPr>
        <w:t xml:space="preserve"> Процедура проведения Тест</w:t>
      </w:r>
      <w:r w:rsidR="00387B7A">
        <w:rPr>
          <w:rFonts w:ascii="Times New Roman" w:hAnsi="Times New Roman" w:cs="Times New Roman"/>
          <w:sz w:val="28"/>
          <w:szCs w:val="28"/>
        </w:rPr>
        <w:t>а</w:t>
      </w:r>
      <w:r w:rsidRPr="00D47808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="00387B7A">
        <w:rPr>
          <w:rFonts w:ascii="Times New Roman" w:hAnsi="Times New Roman" w:cs="Times New Roman"/>
          <w:sz w:val="28"/>
          <w:szCs w:val="28"/>
        </w:rPr>
        <w:t>а</w:t>
      </w:r>
      <w:r w:rsidRPr="00D47808">
        <w:rPr>
          <w:rFonts w:ascii="Times New Roman" w:hAnsi="Times New Roman" w:cs="Times New Roman"/>
          <w:sz w:val="28"/>
          <w:szCs w:val="28"/>
        </w:rPr>
        <w:t xml:space="preserve"> для самостоятельного заполнения испытуемым, в т.ч. в фор</w:t>
      </w:r>
      <w:r w:rsidR="00387B7A">
        <w:rPr>
          <w:rFonts w:ascii="Times New Roman" w:hAnsi="Times New Roman" w:cs="Times New Roman"/>
          <w:sz w:val="28"/>
          <w:szCs w:val="28"/>
        </w:rPr>
        <w:t xml:space="preserve">ме многочисленных </w:t>
      </w:r>
      <w:proofErr w:type="spellStart"/>
      <w:r w:rsidR="00387B7A">
        <w:rPr>
          <w:rFonts w:ascii="Times New Roman" w:hAnsi="Times New Roman" w:cs="Times New Roman"/>
          <w:sz w:val="28"/>
          <w:szCs w:val="28"/>
        </w:rPr>
        <w:t>онлайн-версий</w:t>
      </w:r>
      <w:proofErr w:type="spellEnd"/>
      <w:r w:rsidR="00387B7A">
        <w:rPr>
          <w:rFonts w:ascii="Times New Roman" w:hAnsi="Times New Roman" w:cs="Times New Roman"/>
          <w:sz w:val="28"/>
          <w:szCs w:val="28"/>
        </w:rPr>
        <w:t xml:space="preserve"> анкеты.</w:t>
      </w:r>
      <w:r w:rsidRPr="00D47808">
        <w:rPr>
          <w:rFonts w:ascii="Times New Roman" w:hAnsi="Times New Roman" w:cs="Times New Roman"/>
          <w:sz w:val="28"/>
          <w:szCs w:val="28"/>
        </w:rPr>
        <w:t xml:space="preserve"> Как вариант, вопросы теста могут подвергаться профессиональной оценке специалистом во время 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полуструктурированного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 интервью, т.к. вопросы теста абсолютно прозрачны, и ответы могут быть установочными.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Ответьте, пожалуйста, предельно честно на следующие вопросы: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1. Часто ли Вы замечаете, что проводите «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» больше времени, чем намеревались?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2. Часто ли Вы пренебрегаете домашними делами, чтобы провести больше времени в сети?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3. Часто ли Вы предпочитаете пре</w:t>
      </w:r>
      <w:r w:rsidR="00E81FD6">
        <w:rPr>
          <w:rFonts w:ascii="Times New Roman" w:hAnsi="Times New Roman" w:cs="Times New Roman"/>
          <w:sz w:val="28"/>
          <w:szCs w:val="28"/>
        </w:rPr>
        <w:t>бывание в сети  реальному общению с друзьями</w:t>
      </w:r>
      <w:r w:rsidRPr="00D47808">
        <w:rPr>
          <w:rFonts w:ascii="Times New Roman" w:hAnsi="Times New Roman" w:cs="Times New Roman"/>
          <w:sz w:val="28"/>
          <w:szCs w:val="28"/>
        </w:rPr>
        <w:t>?</w:t>
      </w:r>
    </w:p>
    <w:p w:rsidR="00E81FD6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4. Часто ли Вы заводите знакомства с пользователями Интернет, находясь «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5. Часто ли окружающие интересуются количеством времени, проводимым Вами в сети?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6. Часто ли ст</w:t>
      </w:r>
      <w:r w:rsidR="00E81FD6">
        <w:rPr>
          <w:rFonts w:ascii="Times New Roman" w:hAnsi="Times New Roman" w:cs="Times New Roman"/>
          <w:sz w:val="28"/>
          <w:szCs w:val="28"/>
        </w:rPr>
        <w:t>радают Ваши успехи в учебе</w:t>
      </w:r>
      <w:proofErr w:type="gramStart"/>
      <w:r w:rsidR="00E81FD6">
        <w:rPr>
          <w:rFonts w:ascii="Times New Roman" w:hAnsi="Times New Roman" w:cs="Times New Roman"/>
          <w:sz w:val="28"/>
          <w:szCs w:val="28"/>
        </w:rPr>
        <w:t xml:space="preserve"> </w:t>
      </w:r>
      <w:r w:rsidRPr="00D4780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7808">
        <w:rPr>
          <w:rFonts w:ascii="Times New Roman" w:hAnsi="Times New Roman" w:cs="Times New Roman"/>
          <w:sz w:val="28"/>
          <w:szCs w:val="28"/>
        </w:rPr>
        <w:t xml:space="preserve"> так как Вы слишком много времени проводите в сети?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7. Часто ли вы проверяете электронную почту, раньше, чем сделаете что-то другое, более необходимое?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8. Часто ли страда</w:t>
      </w:r>
      <w:r w:rsidR="00E81FD6">
        <w:rPr>
          <w:rFonts w:ascii="Times New Roman" w:hAnsi="Times New Roman" w:cs="Times New Roman"/>
          <w:sz w:val="28"/>
          <w:szCs w:val="28"/>
        </w:rPr>
        <w:t>ет Ваша успеваемость</w:t>
      </w:r>
      <w:r w:rsidRPr="00D47808">
        <w:rPr>
          <w:rFonts w:ascii="Times New Roman" w:hAnsi="Times New Roman" w:cs="Times New Roman"/>
          <w:sz w:val="28"/>
          <w:szCs w:val="28"/>
        </w:rPr>
        <w:t xml:space="preserve"> из-за увлечения Интернетом?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lastRenderedPageBreak/>
        <w:t xml:space="preserve">9. Часто ли Вы занимаете оборонительную позицию и скрытничаете, когда Вас спрашивают, чем вы занимаетесь в сети?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10. Часто ли Вы блокируете беспокоящие мысли о Вашей реальной жизни, утешительными мыслями об Интернете? </w:t>
      </w:r>
    </w:p>
    <w:p w:rsidR="00B93099" w:rsidRDefault="00B93099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11. Часто ли Вы обнаруживаете себя предвкушающим, как вновь окажетесь в Интернете? </w:t>
      </w:r>
    </w:p>
    <w:p w:rsidR="00562A1B" w:rsidRDefault="00562A1B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12. Часто ли Вы ощущаете, что жизнь без Интернета скучна, пуста и безрадостна? </w:t>
      </w:r>
    </w:p>
    <w:p w:rsidR="00387B7A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13. Часто ли Вы ругаетесь, кричите или иным образом выражаете свою досаду, когда кто-то пытается отвлечь Вас от пребывания в сети?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14. Часто ли Вы пренебрегаете сном, засиживаясь в Интернете допоздна?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15. Часто ли Вы предвкушаете, чем займетесь в Интернете, находясь 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>, или фантазируете о пребывании «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16. Часто ли Вы говорите себе «еще минутку» находясь «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 xml:space="preserve">»?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17. Часто ли терпите поражение в попытках сократить время, проводимое в сети?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18. Часто ли Вы пытаетесь скрыть количество времени, проводимое Вами в сети?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19. Часто ли Вы выбираете провести время в Интернете, вместо того, чтобы выбраться куда-либо с друзьями?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20. Часто ли Вы испытываете депрессию, подавленность или нервозность, будучи вне сети и отмечаете, что это состояние проходит, как только Вы оказываетесь «</w:t>
      </w:r>
      <w:proofErr w:type="spellStart"/>
      <w:r w:rsidRPr="00D4780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D47808">
        <w:rPr>
          <w:rFonts w:ascii="Times New Roman" w:hAnsi="Times New Roman" w:cs="Times New Roman"/>
          <w:sz w:val="28"/>
          <w:szCs w:val="28"/>
        </w:rPr>
        <w:t>»?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 Оцените свои ответы на каждый из вопросов по следующей шкале: НИКОГДА или КРАЙНЕ РЕДКО - 1 балл ИНОГДА - 2 балла РЕГУЛЯРНО - 3 балла ЧАСТО - 4 балла ВСЕГДА - 5 баллов</w:t>
      </w:r>
      <w:proofErr w:type="gramStart"/>
      <w:r w:rsidRPr="00D47808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D47808">
        <w:rPr>
          <w:rFonts w:ascii="Times New Roman" w:hAnsi="Times New Roman" w:cs="Times New Roman"/>
          <w:sz w:val="28"/>
          <w:szCs w:val="28"/>
        </w:rPr>
        <w:t xml:space="preserve">еперь подсчитайте результат: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lastRenderedPageBreak/>
        <w:t xml:space="preserve">20-49 баллов – </w:t>
      </w:r>
      <w:bookmarkStart w:id="0" w:name="OLE_LINK1"/>
      <w:r w:rsidRPr="00D47808">
        <w:rPr>
          <w:rFonts w:ascii="Times New Roman" w:hAnsi="Times New Roman" w:cs="Times New Roman"/>
          <w:sz w:val="28"/>
          <w:szCs w:val="28"/>
        </w:rPr>
        <w:t xml:space="preserve">Вы учебный пользователь Интернета. </w:t>
      </w:r>
      <w:bookmarkEnd w:id="0"/>
      <w:r w:rsidRPr="00D47808">
        <w:rPr>
          <w:rFonts w:ascii="Times New Roman" w:hAnsi="Times New Roman" w:cs="Times New Roman"/>
          <w:sz w:val="28"/>
          <w:szCs w:val="28"/>
        </w:rPr>
        <w:t xml:space="preserve">Можете путешествовать по сети сколько угодно долго, т.к. умеете контролировать себя. </w:t>
      </w:r>
    </w:p>
    <w:p w:rsidR="00D47808" w:rsidRPr="00D4780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 xml:space="preserve">50-79 баллов – у Вас некоторые проблемы, связанные с чрезмерным увлечением Интернетом. Если Вы </w:t>
      </w:r>
      <w:proofErr w:type="gramStart"/>
      <w:r w:rsidRPr="00D47808">
        <w:rPr>
          <w:rFonts w:ascii="Times New Roman" w:hAnsi="Times New Roman" w:cs="Times New Roman"/>
          <w:sz w:val="28"/>
          <w:szCs w:val="28"/>
        </w:rPr>
        <w:t>не обратите на них внимание</w:t>
      </w:r>
      <w:proofErr w:type="gramEnd"/>
      <w:r w:rsidRPr="00D47808">
        <w:rPr>
          <w:rFonts w:ascii="Times New Roman" w:hAnsi="Times New Roman" w:cs="Times New Roman"/>
          <w:sz w:val="28"/>
          <w:szCs w:val="28"/>
        </w:rPr>
        <w:t xml:space="preserve"> сейчас – в дальнейшем они могут заполнить всю Вашу жизнь. </w:t>
      </w:r>
    </w:p>
    <w:p w:rsidR="00B52AC8" w:rsidRDefault="00D47808" w:rsidP="00D47808">
      <w:pPr>
        <w:jc w:val="both"/>
        <w:rPr>
          <w:rFonts w:ascii="Times New Roman" w:hAnsi="Times New Roman" w:cs="Times New Roman"/>
          <w:sz w:val="28"/>
          <w:szCs w:val="28"/>
        </w:rPr>
      </w:pPr>
      <w:r w:rsidRPr="00D47808">
        <w:rPr>
          <w:rFonts w:ascii="Times New Roman" w:hAnsi="Times New Roman" w:cs="Times New Roman"/>
          <w:sz w:val="28"/>
          <w:szCs w:val="28"/>
        </w:rPr>
        <w:t>80-100 баллов – использование Интернета вызывает значительные проблемы в Вашей жизни. Требуется помощь специалиста-психотерапевта</w:t>
      </w:r>
    </w:p>
    <w:p w:rsidR="004219FD" w:rsidRDefault="004219FD" w:rsidP="00421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</w:t>
      </w:r>
    </w:p>
    <w:p w:rsidR="004219FD" w:rsidRDefault="004219FD" w:rsidP="00421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интернет-зависимости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9FD" w:rsidRDefault="004219FD" w:rsidP="00421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</w:t>
      </w:r>
      <w:r w:rsidRPr="00D47808">
        <w:rPr>
          <w:rFonts w:ascii="Times New Roman" w:hAnsi="Times New Roman" w:cs="Times New Roman"/>
          <w:sz w:val="28"/>
          <w:szCs w:val="28"/>
        </w:rPr>
        <w:t xml:space="preserve">иагностический тест на </w:t>
      </w:r>
      <w:proofErr w:type="spellStart"/>
      <w:proofErr w:type="gramStart"/>
      <w:r w:rsidRPr="00D47808">
        <w:rPr>
          <w:rFonts w:ascii="Times New Roman" w:hAnsi="Times New Roman" w:cs="Times New Roman"/>
          <w:sz w:val="28"/>
          <w:szCs w:val="28"/>
        </w:rPr>
        <w:t>интернет-зависимое</w:t>
      </w:r>
      <w:proofErr w:type="spellEnd"/>
      <w:proofErr w:type="gramEnd"/>
      <w:r w:rsidRPr="00D47808">
        <w:rPr>
          <w:rFonts w:ascii="Times New Roman" w:hAnsi="Times New Roman" w:cs="Times New Roman"/>
          <w:sz w:val="28"/>
          <w:szCs w:val="28"/>
        </w:rPr>
        <w:t xml:space="preserve"> поведение (К. Янг)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219FD" w:rsidRDefault="004219FD" w:rsidP="004219F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19FD" w:rsidRDefault="004219FD" w:rsidP="004219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респондентов 240 (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5-11 классов) образовательных организаций Вадинского района</w:t>
      </w:r>
    </w:p>
    <w:p w:rsidR="004219FD" w:rsidRDefault="004219FD" w:rsidP="00745B30">
      <w:pPr>
        <w:ind w:righ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099" w:rsidRDefault="00B93099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99" w:rsidRDefault="00745B30" w:rsidP="00745B3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45B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0768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93099" w:rsidRDefault="00B93099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099" w:rsidRPr="00D47808" w:rsidRDefault="00745B30" w:rsidP="00B9309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603885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93099" w:rsidRDefault="00B93099" w:rsidP="00B93099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93099" w:rsidRDefault="00B93099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E77" w:rsidRDefault="00E02F3F" w:rsidP="00E02F3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133975"/>
            <wp:effectExtent l="19050" t="0" r="190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1E77" w:rsidRDefault="00EB1E77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D478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4562475"/>
            <wp:effectExtent l="19050" t="0" r="1905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1211C" w:rsidRDefault="0021211C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519B9" w:rsidRDefault="003519B9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1211C" w:rsidRDefault="0021211C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5495925"/>
            <wp:effectExtent l="19050" t="0" r="1905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933950"/>
            <wp:effectExtent l="19050" t="0" r="1905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4562475"/>
            <wp:effectExtent l="19050" t="0" r="1905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2412" w:rsidRDefault="00852412" w:rsidP="0021211C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52412" w:rsidRDefault="00852412" w:rsidP="008524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</w:t>
      </w:r>
    </w:p>
    <w:p w:rsidR="00852412" w:rsidRDefault="00D12B71" w:rsidP="008524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увлечения интернетом по классам </w:t>
      </w:r>
      <w:r w:rsidR="00852412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852412" w:rsidRDefault="00852412" w:rsidP="008524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67E6E" w:rsidRDefault="00D67E6E" w:rsidP="00D67E6E">
      <w:pPr>
        <w:pStyle w:val="2"/>
        <w:shd w:val="clear" w:color="auto" w:fill="auto"/>
        <w:spacing w:before="0" w:after="0" w:line="317" w:lineRule="exact"/>
        <w:ind w:left="120" w:right="60" w:firstLine="7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Процент зависимости обучающихся сетью Интернет</w:t>
      </w:r>
      <w:proofErr w:type="gramStart"/>
      <w:r>
        <w:rPr>
          <w:color w:val="000000"/>
          <w:sz w:val="28"/>
          <w:szCs w:val="28"/>
          <w:lang w:eastAsia="ru-RU" w:bidi="ru-RU"/>
        </w:rPr>
        <w:t xml:space="preserve"> ,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требующий корректировки специалистов составляет от  2 до 10 процентов  , причём самый высокий уровень приходится на подростковый возраст. Чрезмерное увлечение </w:t>
      </w:r>
      <w:r>
        <w:rPr>
          <w:color w:val="000000"/>
          <w:sz w:val="28"/>
          <w:szCs w:val="28"/>
          <w:lang w:eastAsia="ru-RU" w:bidi="ru-RU"/>
        </w:rPr>
        <w:lastRenderedPageBreak/>
        <w:t xml:space="preserve">интернетом в среднем у 75 % </w:t>
      </w:r>
      <w:proofErr w:type="gramStart"/>
      <w:r>
        <w:rPr>
          <w:color w:val="000000"/>
          <w:sz w:val="28"/>
          <w:szCs w:val="28"/>
          <w:lang w:eastAsia="ru-RU" w:bidi="ru-RU"/>
        </w:rPr>
        <w:t>обучающихся</w:t>
      </w:r>
      <w:proofErr w:type="gramEnd"/>
    </w:p>
    <w:p w:rsidR="00D67E6E" w:rsidRPr="00D47808" w:rsidRDefault="00D67E6E" w:rsidP="008524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67E6E" w:rsidRPr="00D47808" w:rsidSect="00B93099">
      <w:pgSz w:w="11906" w:h="16838"/>
      <w:pgMar w:top="238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7808"/>
    <w:rsid w:val="0021211C"/>
    <w:rsid w:val="002411C0"/>
    <w:rsid w:val="003519B9"/>
    <w:rsid w:val="00387B7A"/>
    <w:rsid w:val="004219FD"/>
    <w:rsid w:val="004B55B0"/>
    <w:rsid w:val="00562A1B"/>
    <w:rsid w:val="006103D2"/>
    <w:rsid w:val="006435C4"/>
    <w:rsid w:val="00745B30"/>
    <w:rsid w:val="00852412"/>
    <w:rsid w:val="00946048"/>
    <w:rsid w:val="00962B43"/>
    <w:rsid w:val="009B153F"/>
    <w:rsid w:val="00A83D35"/>
    <w:rsid w:val="00B52AC8"/>
    <w:rsid w:val="00B93099"/>
    <w:rsid w:val="00CF2557"/>
    <w:rsid w:val="00D001A9"/>
    <w:rsid w:val="00D12B71"/>
    <w:rsid w:val="00D45CC3"/>
    <w:rsid w:val="00D47808"/>
    <w:rsid w:val="00D67E6E"/>
    <w:rsid w:val="00DF359C"/>
    <w:rsid w:val="00E02F3F"/>
    <w:rsid w:val="00E16377"/>
    <w:rsid w:val="00E81FD6"/>
    <w:rsid w:val="00EB1E77"/>
    <w:rsid w:val="00EC1330"/>
    <w:rsid w:val="00FC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198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3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309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locked/>
    <w:rsid w:val="00D67E6E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rsid w:val="00D67E6E"/>
    <w:pPr>
      <w:widowControl w:val="0"/>
      <w:shd w:val="clear" w:color="auto" w:fill="FFFFFF"/>
      <w:spacing w:before="420" w:after="120" w:line="322" w:lineRule="exact"/>
      <w:ind w:hanging="360"/>
      <w:jc w:val="both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0" Type="http://schemas.openxmlformats.org/officeDocument/2006/relationships/chart" Target="charts/chart7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 учебный пользователь Интернета. Можете путешествовать по сети сколько угодно долго, т.к. умеете контролировать себя. 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</c:v>
                </c:pt>
                <c:pt idx="1">
                  <c:v>0.88000000000000034</c:v>
                </c:pt>
                <c:pt idx="2">
                  <c:v>2.0000000000000021E-2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1572907553222532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 учебный пользователь Интернета. </c:v>
                </c:pt>
                <c:pt idx="1">
                  <c:v> 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86</c:v>
                </c:pt>
                <c:pt idx="2">
                  <c:v>10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Вы учебный пользователь Интернета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84</c:v>
                </c:pt>
                <c:pt idx="2">
                  <c:v>8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8 класс </a:t>
            </a:r>
          </a:p>
        </c:rich>
      </c:tx>
      <c:layout>
        <c:manualLayout>
          <c:xMode val="edge"/>
          <c:yMode val="edge"/>
          <c:x val="0.4289293525809274"/>
          <c:y val="9.4641614474599858E-2"/>
        </c:manualLayout>
      </c:layout>
    </c:title>
    <c:plotArea>
      <c:layout>
        <c:manualLayout>
          <c:layoutTarget val="inner"/>
          <c:xMode val="edge"/>
          <c:yMode val="edge"/>
          <c:x val="3.2407407407407461E-2"/>
          <c:y val="0.17906004964410771"/>
          <c:w val="0.61011683435403963"/>
          <c:h val="0.733668677636591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– Вы учебный пользователь Интернета. Можете путешествовать по сети сколько угодно долго, т.к. умеете контролировать себя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84</c:v>
                </c:pt>
                <c:pt idx="2">
                  <c:v>6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baseline="0"/>
              <a:t>9 класс</a:t>
            </a:r>
            <a:endParaRPr lang="ru-RU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– Вы учебный пользователь Интернета. Можете путешествовать по сети сколько угодно долго, т.к. умеете контролировать себя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68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41572907553222532"/>
          <c:y val="2.7777777777777853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– Вы учебный пользователь Интернета. Можете путешествовать по сети сколько угодно долго, т.к. умеете контролировать себя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</c:v>
                </c:pt>
                <c:pt idx="1">
                  <c:v>63</c:v>
                </c:pt>
                <c:pt idx="2">
                  <c:v>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– Вы учебный пользователь Интернета. Можете путешествовать по сети сколько угодно долго, т.к. умеете контролировать себя</c:v>
                </c:pt>
                <c:pt idx="1">
                  <c:v>у Вас некоторые проблемы, связанные с чрезмерным увлечением Интернетом. Если Вы не обратите на них внимание сейчас – в дальнейшем они могут заполнить всю Вашу жизнь. </c:v>
                </c:pt>
                <c:pt idx="2">
                  <c:v>использование Интернета вызывает значительные проблемы в Вашей жизни. Требуется помощь специалиста-психотерапевта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45</c:v>
                </c:pt>
                <c:pt idx="1">
                  <c:v>51</c:v>
                </c:pt>
                <c:pt idx="2">
                  <c:v>4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5409831583552136"/>
          <c:y val="0.12002104121118498"/>
          <c:w val="0.32506835083114632"/>
          <c:h val="0.85731362911577602"/>
        </c:manualLayout>
      </c:layout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88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6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</c:v>
                </c:pt>
                <c:pt idx="1">
                  <c:v>86</c:v>
                </c:pt>
                <c:pt idx="2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7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84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8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</c:v>
                </c:pt>
                <c:pt idx="1">
                  <c:v>84</c:v>
                </c:pt>
                <c:pt idx="2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9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30</c:v>
                </c:pt>
                <c:pt idx="1">
                  <c:v>68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10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35</c:v>
                </c:pt>
                <c:pt idx="1">
                  <c:v>63</c:v>
                </c:pt>
                <c:pt idx="2">
                  <c:v>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11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Учебный пользователь интнрнета</c:v>
                </c:pt>
                <c:pt idx="1">
                  <c:v>Чрезмерное увлечение интернетом</c:v>
                </c:pt>
                <c:pt idx="2">
                  <c:v>Требуется помощь специалиста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45</c:v>
                </c:pt>
                <c:pt idx="1">
                  <c:v>51</c:v>
                </c:pt>
                <c:pt idx="2">
                  <c:v>4</c:v>
                </c:pt>
              </c:numCache>
            </c:numRef>
          </c:val>
        </c:ser>
        <c:axId val="109409792"/>
        <c:axId val="109411328"/>
      </c:barChart>
      <c:catAx>
        <c:axId val="109409792"/>
        <c:scaling>
          <c:orientation val="minMax"/>
        </c:scaling>
        <c:axPos val="b"/>
        <c:tickLblPos val="nextTo"/>
        <c:crossAx val="109411328"/>
        <c:crosses val="autoZero"/>
        <c:auto val="1"/>
        <c:lblAlgn val="ctr"/>
        <c:lblOffset val="100"/>
      </c:catAx>
      <c:valAx>
        <c:axId val="109411328"/>
        <c:scaling>
          <c:orientation val="minMax"/>
        </c:scaling>
        <c:axPos val="l"/>
        <c:majorGridlines/>
        <c:numFmt formatCode="General" sourceLinked="1"/>
        <c:tickLblPos val="nextTo"/>
        <c:crossAx val="10940979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2021-08-03T13:53:00Z</dcterms:created>
  <dcterms:modified xsi:type="dcterms:W3CDTF">2021-08-04T13:38:00Z</dcterms:modified>
</cp:coreProperties>
</file>